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D8649F" w14:textId="77777777" w:rsidR="004B7308" w:rsidRPr="00BF2CC2" w:rsidRDefault="004B7308" w:rsidP="004B73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 w:rsidRPr="00BF2CC2">
        <w:rPr>
          <w:rFonts w:ascii="Times New Roman" w:hAnsi="Times New Roman" w:cs="Times New Roman"/>
          <w:b/>
          <w:bCs/>
          <w:color w:val="000000"/>
          <w:sz w:val="21"/>
          <w:szCs w:val="21"/>
        </w:rPr>
        <w:t>Załącznik Nr 3 do zapytania ofertowego na</w:t>
      </w:r>
    </w:p>
    <w:p w14:paraId="6199062B" w14:textId="77777777" w:rsidR="004B7308" w:rsidRPr="00BF2CC2" w:rsidRDefault="004B7308" w:rsidP="004B73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 w:rsidRPr="00BF2CC2">
        <w:rPr>
          <w:rFonts w:ascii="Times New Roman" w:hAnsi="Times New Roman" w:cs="Times New Roman"/>
          <w:b/>
          <w:bCs/>
          <w:color w:val="000000"/>
          <w:sz w:val="21"/>
          <w:szCs w:val="21"/>
        </w:rPr>
        <w:t>„Kompleksową obsługę Bankową Budżetu</w:t>
      </w:r>
    </w:p>
    <w:p w14:paraId="468E9ABA" w14:textId="77777777" w:rsidR="004B7308" w:rsidRPr="00BF2CC2" w:rsidRDefault="004B7308" w:rsidP="004B73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 w:rsidRPr="00BF2CC2">
        <w:rPr>
          <w:rFonts w:ascii="Times New Roman" w:hAnsi="Times New Roman" w:cs="Times New Roman"/>
          <w:b/>
          <w:bCs/>
          <w:color w:val="000000"/>
          <w:sz w:val="21"/>
          <w:szCs w:val="21"/>
        </w:rPr>
        <w:t>Powiatu Tatrzańskiego oraz jego</w:t>
      </w:r>
    </w:p>
    <w:p w14:paraId="67D2BC1E" w14:textId="77777777" w:rsidR="004B7308" w:rsidRPr="00BF2CC2" w:rsidRDefault="004B7308" w:rsidP="004B73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 w:rsidRPr="00BF2CC2">
        <w:rPr>
          <w:rFonts w:ascii="Times New Roman" w:hAnsi="Times New Roman" w:cs="Times New Roman"/>
          <w:b/>
          <w:bCs/>
          <w:color w:val="000000"/>
          <w:sz w:val="21"/>
          <w:szCs w:val="21"/>
        </w:rPr>
        <w:t>jednostek organizacyjnych”</w:t>
      </w:r>
    </w:p>
    <w:p w14:paraId="1A87AFFB" w14:textId="77777777" w:rsidR="004B7308" w:rsidRPr="00BF2CC2" w:rsidRDefault="004B7308" w:rsidP="004B7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14:paraId="6276E4EE" w14:textId="77777777" w:rsidR="004B7308" w:rsidRPr="00BF2CC2" w:rsidRDefault="004B7308" w:rsidP="004B7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BF2CC2">
        <w:rPr>
          <w:rFonts w:ascii="Times New Roman" w:hAnsi="Times New Roman" w:cs="Times New Roman"/>
          <w:color w:val="000000"/>
          <w:sz w:val="21"/>
          <w:szCs w:val="21"/>
        </w:rPr>
        <w:t>Nazwa i pieczęć</w:t>
      </w:r>
    </w:p>
    <w:p w14:paraId="063979DF" w14:textId="77777777" w:rsidR="004B7308" w:rsidRPr="00BF2CC2" w:rsidRDefault="004B7308" w:rsidP="004B73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660519B4" w14:textId="77777777" w:rsidR="004B7308" w:rsidRDefault="004B7308" w:rsidP="004B73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6CB80958" w14:textId="77777777" w:rsidR="004B7308" w:rsidRPr="00BF2CC2" w:rsidRDefault="004B7308" w:rsidP="004B73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6B4B77F1" w14:textId="77777777" w:rsidR="004B7308" w:rsidRPr="00BF2CC2" w:rsidRDefault="004B7308" w:rsidP="004B73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494545DF" w14:textId="77777777" w:rsidR="004B7308" w:rsidRPr="00BF2CC2" w:rsidRDefault="004B7308" w:rsidP="004B73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01965674" w14:textId="77777777" w:rsidR="004B7308" w:rsidRPr="00BF2CC2" w:rsidRDefault="004B7308" w:rsidP="004B73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BF2CC2">
        <w:rPr>
          <w:rFonts w:ascii="Times New Roman" w:hAnsi="Times New Roman" w:cs="Times New Roman"/>
          <w:b/>
          <w:bCs/>
          <w:color w:val="000000"/>
        </w:rPr>
        <w:t>OŚWIADCZENIE WYKONAWCY</w:t>
      </w:r>
    </w:p>
    <w:p w14:paraId="7F7F5CD4" w14:textId="77777777" w:rsidR="004B7308" w:rsidRPr="00BF2CC2" w:rsidRDefault="004B7308" w:rsidP="004B73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BF2CC2">
        <w:rPr>
          <w:rFonts w:ascii="Times New Roman" w:hAnsi="Times New Roman" w:cs="Times New Roman"/>
          <w:b/>
          <w:bCs/>
          <w:color w:val="000000"/>
        </w:rPr>
        <w:t xml:space="preserve">w zakresie wypełniania obowiązków informacyjnych przewidzianych </w:t>
      </w:r>
      <w:r>
        <w:rPr>
          <w:rFonts w:ascii="Times New Roman" w:hAnsi="Times New Roman" w:cs="Times New Roman"/>
          <w:b/>
          <w:bCs/>
          <w:color w:val="000000"/>
        </w:rPr>
        <w:br/>
      </w:r>
      <w:r w:rsidRPr="00BF2CC2">
        <w:rPr>
          <w:rFonts w:ascii="Times New Roman" w:hAnsi="Times New Roman" w:cs="Times New Roman"/>
          <w:b/>
          <w:bCs/>
          <w:color w:val="000000"/>
        </w:rPr>
        <w:t>w art. 13 lub art. 14 RODO</w:t>
      </w:r>
    </w:p>
    <w:p w14:paraId="5419362A" w14:textId="77777777" w:rsidR="004B7308" w:rsidRDefault="004B7308" w:rsidP="004B7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14:paraId="663FC618" w14:textId="77777777" w:rsidR="004B7308" w:rsidRPr="00BF2CC2" w:rsidRDefault="004B7308" w:rsidP="004B7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14:paraId="379F6295" w14:textId="77777777" w:rsidR="004B7308" w:rsidRPr="00BF2CC2" w:rsidRDefault="004B7308" w:rsidP="004B7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14:paraId="7895BC20" w14:textId="77777777" w:rsidR="004B7308" w:rsidRPr="00BF2CC2" w:rsidRDefault="004B7308" w:rsidP="004B7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BF2CC2">
        <w:rPr>
          <w:rFonts w:ascii="Times New Roman" w:hAnsi="Times New Roman" w:cs="Times New Roman"/>
          <w:color w:val="000000"/>
          <w:sz w:val="21"/>
          <w:szCs w:val="21"/>
        </w:rPr>
        <w:t>Oświadczam, że wypełniłem obowiązki informacyjne przewidziane w art. 13 lub art. 14 RODO</w:t>
      </w:r>
      <w:r w:rsidRPr="00BF2CC2">
        <w:rPr>
          <w:rStyle w:val="Odwoanieprzypisudolnego"/>
          <w:rFonts w:ascii="Times New Roman" w:hAnsi="Times New Roman" w:cs="Times New Roman"/>
          <w:color w:val="000000"/>
          <w:sz w:val="21"/>
          <w:szCs w:val="21"/>
        </w:rPr>
        <w:footnoteReference w:id="1"/>
      </w:r>
      <w:r w:rsidRPr="00BF2CC2">
        <w:rPr>
          <w:rFonts w:ascii="Times New Roman" w:hAnsi="Times New Roman" w:cs="Times New Roman"/>
          <w:color w:val="000000"/>
          <w:sz w:val="21"/>
          <w:szCs w:val="21"/>
        </w:rPr>
        <w:t xml:space="preserve"> wobec osób fizycznych, od których dane osobowe bezpośrednio lub pośrednio pozyskałem </w:t>
      </w:r>
      <w:r w:rsidRPr="00BF2CC2">
        <w:rPr>
          <w:rFonts w:ascii="Times New Roman" w:hAnsi="Times New Roman" w:cs="Times New Roman"/>
          <w:color w:val="000000"/>
          <w:sz w:val="21"/>
          <w:szCs w:val="21"/>
        </w:rPr>
        <w:br/>
        <w:t xml:space="preserve">w celu ubiegania się o udzielenie zamówienia publicznego w postępowaniu </w:t>
      </w:r>
      <w:proofErr w:type="spellStart"/>
      <w:r w:rsidRPr="00BF2CC2">
        <w:rPr>
          <w:rFonts w:ascii="Times New Roman" w:hAnsi="Times New Roman" w:cs="Times New Roman"/>
          <w:color w:val="000000"/>
          <w:sz w:val="21"/>
          <w:szCs w:val="21"/>
        </w:rPr>
        <w:t>pn</w:t>
      </w:r>
      <w:proofErr w:type="spellEnd"/>
      <w:r w:rsidRPr="00BF2CC2">
        <w:rPr>
          <w:rFonts w:ascii="Times New Roman" w:hAnsi="Times New Roman" w:cs="Times New Roman"/>
          <w:color w:val="000000"/>
          <w:sz w:val="21"/>
          <w:szCs w:val="21"/>
        </w:rPr>
        <w:t>: „</w:t>
      </w:r>
      <w:r w:rsidRPr="00BF2CC2">
        <w:rPr>
          <w:rFonts w:ascii="Times New Roman" w:hAnsi="Times New Roman" w:cs="Times New Roman"/>
          <w:bCs/>
          <w:color w:val="000000"/>
          <w:sz w:val="21"/>
          <w:szCs w:val="21"/>
        </w:rPr>
        <w:t xml:space="preserve">Kompleksowa obsługa Bankowa Budżetu Powiatu Tatrzańskiego oraz jego jednostek organizacyjnych” </w:t>
      </w:r>
      <w:r w:rsidRPr="00BF2CC2">
        <w:rPr>
          <w:rFonts w:ascii="Times New Roman" w:hAnsi="Times New Roman" w:cs="Times New Roman"/>
          <w:bCs/>
          <w:color w:val="000000"/>
          <w:sz w:val="21"/>
          <w:szCs w:val="21"/>
        </w:rPr>
        <w:br/>
        <w:t>w okresie od 01 kwietnia 2021 roku do 31 marca 202</w:t>
      </w:r>
      <w:r>
        <w:rPr>
          <w:rFonts w:ascii="Times New Roman" w:hAnsi="Times New Roman" w:cs="Times New Roman"/>
          <w:bCs/>
          <w:color w:val="000000"/>
          <w:sz w:val="21"/>
          <w:szCs w:val="21"/>
        </w:rPr>
        <w:t>4</w:t>
      </w:r>
      <w:r w:rsidRPr="00BF2CC2">
        <w:rPr>
          <w:rFonts w:ascii="Times New Roman" w:hAnsi="Times New Roman" w:cs="Times New Roman"/>
          <w:bCs/>
          <w:color w:val="000000"/>
          <w:sz w:val="21"/>
          <w:szCs w:val="21"/>
        </w:rPr>
        <w:t xml:space="preserve"> r.</w:t>
      </w:r>
    </w:p>
    <w:p w14:paraId="235F1B33" w14:textId="77777777" w:rsidR="004B7308" w:rsidRPr="00BF2CC2" w:rsidRDefault="004B7308" w:rsidP="004B7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14:paraId="12A34BDF" w14:textId="77777777" w:rsidR="004B7308" w:rsidRPr="00BF2CC2" w:rsidRDefault="004B7308" w:rsidP="004B7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14:paraId="1DA26369" w14:textId="77777777" w:rsidR="004B7308" w:rsidRPr="00BF2CC2" w:rsidRDefault="004B7308" w:rsidP="004B7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14:paraId="79CC6BDD" w14:textId="77777777" w:rsidR="004B7308" w:rsidRPr="00BF2CC2" w:rsidRDefault="004B7308" w:rsidP="004B7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14:paraId="3252EA62" w14:textId="77777777" w:rsidR="004B7308" w:rsidRPr="00BF2CC2" w:rsidRDefault="004B7308" w:rsidP="004B7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14:paraId="31F67710" w14:textId="77777777" w:rsidR="004B7308" w:rsidRDefault="004B7308" w:rsidP="004B7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14:paraId="574262E6" w14:textId="77777777" w:rsidR="004B7308" w:rsidRPr="00BF2CC2" w:rsidRDefault="004B7308" w:rsidP="004B7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14:paraId="28D8F356" w14:textId="77777777" w:rsidR="004B7308" w:rsidRPr="00BF2CC2" w:rsidRDefault="004B7308" w:rsidP="004B7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14:paraId="25FC05A8" w14:textId="77777777" w:rsidR="004B7308" w:rsidRPr="00BF2CC2" w:rsidRDefault="004B7308" w:rsidP="004B7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14:paraId="5071C896" w14:textId="77777777" w:rsidR="004B7308" w:rsidRPr="00BF2CC2" w:rsidRDefault="004B7308" w:rsidP="004B7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BF2CC2">
        <w:rPr>
          <w:rFonts w:ascii="Times New Roman" w:hAnsi="Times New Roman" w:cs="Times New Roman"/>
          <w:color w:val="000000"/>
          <w:sz w:val="21"/>
          <w:szCs w:val="21"/>
        </w:rPr>
        <w:t>Miejscowość, data</w:t>
      </w:r>
      <w:r w:rsidRPr="00BF2CC2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BF2CC2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BF2CC2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BF2CC2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BF2CC2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BF2CC2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BF2CC2">
        <w:rPr>
          <w:rFonts w:ascii="Times New Roman" w:hAnsi="Times New Roman" w:cs="Times New Roman"/>
          <w:color w:val="000000"/>
          <w:sz w:val="21"/>
          <w:szCs w:val="21"/>
        </w:rPr>
        <w:tab/>
        <w:t>Podpisano</w:t>
      </w:r>
    </w:p>
    <w:p w14:paraId="3828F211" w14:textId="77777777" w:rsidR="004B7308" w:rsidRPr="00BF2CC2" w:rsidRDefault="004B7308" w:rsidP="004B7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14:paraId="15DB4C45" w14:textId="77777777" w:rsidR="004B7308" w:rsidRPr="00BF2CC2" w:rsidRDefault="004B7308" w:rsidP="004B7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14:paraId="1909C198" w14:textId="77777777" w:rsidR="004B7308" w:rsidRPr="00BF2CC2" w:rsidRDefault="004B7308" w:rsidP="004B7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14:paraId="2654A57C" w14:textId="77777777" w:rsidR="004B7308" w:rsidRPr="00BF2CC2" w:rsidRDefault="004B7308" w:rsidP="004B7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14:paraId="185D418B" w14:textId="77777777" w:rsidR="004B7308" w:rsidRPr="00BF2CC2" w:rsidRDefault="004B7308" w:rsidP="004B7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BF2CC2">
        <w:rPr>
          <w:rFonts w:ascii="Times New Roman" w:hAnsi="Times New Roman" w:cs="Times New Roman"/>
          <w:color w:val="000000"/>
          <w:sz w:val="21"/>
          <w:szCs w:val="21"/>
        </w:rPr>
        <w:t xml:space="preserve">(osoby uprawnione do reprezentacji Oferenta lub osoby upoważnione przez Oferenta zgodnie </w:t>
      </w:r>
      <w:r w:rsidRPr="00BF2CC2">
        <w:rPr>
          <w:rFonts w:ascii="Times New Roman" w:hAnsi="Times New Roman" w:cs="Times New Roman"/>
          <w:color w:val="000000"/>
          <w:sz w:val="21"/>
          <w:szCs w:val="21"/>
        </w:rPr>
        <w:br/>
        <w:t>z załączonymi pełnomocnictwami)</w:t>
      </w:r>
    </w:p>
    <w:p w14:paraId="4CA82D83" w14:textId="77777777" w:rsidR="004B7308" w:rsidRDefault="004B7308" w:rsidP="004B73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</w:p>
    <w:p w14:paraId="6AE6E762" w14:textId="77777777" w:rsidR="004B7308" w:rsidRDefault="004B7308" w:rsidP="004B73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6062C539" w14:textId="77777777" w:rsidR="00142B26" w:rsidRDefault="00142B26"/>
    <w:sectPr w:rsidR="00142B26" w:rsidSect="00601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EE0D03" w14:textId="77777777" w:rsidR="004B7308" w:rsidRDefault="004B7308" w:rsidP="004B7308">
      <w:pPr>
        <w:spacing w:after="0" w:line="240" w:lineRule="auto"/>
      </w:pPr>
      <w:r>
        <w:separator/>
      </w:r>
    </w:p>
  </w:endnote>
  <w:endnote w:type="continuationSeparator" w:id="0">
    <w:p w14:paraId="77F0781A" w14:textId="77777777" w:rsidR="004B7308" w:rsidRDefault="004B7308" w:rsidP="004B7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C5BFD1" w14:textId="77777777" w:rsidR="004B7308" w:rsidRDefault="004B7308" w:rsidP="004B7308">
      <w:pPr>
        <w:spacing w:after="0" w:line="240" w:lineRule="auto"/>
      </w:pPr>
      <w:r>
        <w:separator/>
      </w:r>
    </w:p>
  </w:footnote>
  <w:footnote w:type="continuationSeparator" w:id="0">
    <w:p w14:paraId="2357D2AA" w14:textId="77777777" w:rsidR="004B7308" w:rsidRDefault="004B7308" w:rsidP="004B7308">
      <w:pPr>
        <w:spacing w:after="0" w:line="240" w:lineRule="auto"/>
      </w:pPr>
      <w:r>
        <w:continuationSeparator/>
      </w:r>
    </w:p>
  </w:footnote>
  <w:footnote w:id="1">
    <w:p w14:paraId="374790EA" w14:textId="77777777" w:rsidR="004B7308" w:rsidRPr="005B2DF9" w:rsidRDefault="004B7308" w:rsidP="004B7308">
      <w:pPr>
        <w:pStyle w:val="Tekstprzypisudolnego"/>
        <w:jc w:val="both"/>
        <w:rPr>
          <w:rFonts w:ascii="Arial" w:eastAsia="Times New Roman" w:hAnsi="Arial" w:cs="Arial"/>
          <w:sz w:val="16"/>
          <w:szCs w:val="16"/>
        </w:rPr>
      </w:pPr>
      <w:r w:rsidRPr="00C80788">
        <w:rPr>
          <w:rStyle w:val="Odwoanieprzypisudolnego"/>
          <w:sz w:val="16"/>
          <w:szCs w:val="16"/>
        </w:rPr>
        <w:footnoteRef/>
      </w:r>
      <w:r w:rsidRPr="00C80788">
        <w:rPr>
          <w:sz w:val="16"/>
          <w:szCs w:val="16"/>
        </w:rPr>
        <w:t xml:space="preserve"> </w:t>
      </w:r>
      <w:r w:rsidRPr="005B2DF9">
        <w:rPr>
          <w:sz w:val="16"/>
          <w:szCs w:val="16"/>
        </w:rPr>
        <w:t>R</w:t>
      </w:r>
      <w:r w:rsidRPr="005B2DF9">
        <w:rPr>
          <w:rFonts w:ascii="Arial" w:eastAsia="Times New Roman" w:hAnsi="Arial" w:cs="Arial"/>
          <w:sz w:val="16"/>
          <w:szCs w:val="16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4F8F33A7" w14:textId="77777777" w:rsidR="004B7308" w:rsidRPr="00C80788" w:rsidRDefault="004B7308" w:rsidP="004B7308">
      <w:pPr>
        <w:pStyle w:val="Tekstprzypisudolnego"/>
        <w:numPr>
          <w:ilvl w:val="0"/>
          <w:numId w:val="1"/>
        </w:numPr>
        <w:ind w:left="142" w:hanging="142"/>
        <w:jc w:val="both"/>
        <w:rPr>
          <w:sz w:val="16"/>
          <w:szCs w:val="16"/>
        </w:rPr>
      </w:pPr>
      <w:r w:rsidRPr="005B2DF9">
        <w:rPr>
          <w:rFonts w:ascii="Arial" w:eastAsia="Times New Roman" w:hAnsi="Arial" w:cs="Arial"/>
          <w:sz w:val="16"/>
          <w:szCs w:val="16"/>
        </w:rPr>
        <w:t>W przypadku gdy wykonawca nie przewiduje danych osobowych innych niż bezpośrednio jego dotyczących lub gdy zachodzi wyłączenie stosowania obowiązku informacyjnego, stosownie do art. 13 ust. 4 lub art. 14 ust. 5 RODO treści oświadczenia wykonawca nie składa (usunięcie treści oświadczenia np. przez jego wykreślnie).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724B6A"/>
    <w:multiLevelType w:val="hybridMultilevel"/>
    <w:tmpl w:val="AE6E47CA"/>
    <w:lvl w:ilvl="0" w:tplc="C9DED55A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363"/>
    <w:rsid w:val="00142B26"/>
    <w:rsid w:val="00343363"/>
    <w:rsid w:val="004B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906617-DDAE-463F-AA88-07BF44919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7308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B73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B7308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B73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733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Garbulińska</dc:creator>
  <cp:keywords/>
  <dc:description/>
  <cp:lastModifiedBy>Zofia Garbulińska</cp:lastModifiedBy>
  <cp:revision>2</cp:revision>
  <dcterms:created xsi:type="dcterms:W3CDTF">2021-03-12T13:23:00Z</dcterms:created>
  <dcterms:modified xsi:type="dcterms:W3CDTF">2021-03-12T13:24:00Z</dcterms:modified>
</cp:coreProperties>
</file>